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8D" w:rsidRDefault="00841C8D" w:rsidP="00841C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КЗО «Дніпропетровський навчально-реабілітаційний центр №1»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ДОР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»</w:t>
      </w:r>
    </w:p>
    <w:p w:rsidR="00841C8D" w:rsidRDefault="00841C8D" w:rsidP="00841C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841C8D" w:rsidRDefault="00841C8D" w:rsidP="00841C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841C8D" w:rsidRDefault="00841C8D" w:rsidP="00841C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841C8D" w:rsidRDefault="00841C8D" w:rsidP="00841C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841C8D" w:rsidRPr="00106251" w:rsidRDefault="00841C8D" w:rsidP="00841C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41C8D" w:rsidRPr="009A4399" w:rsidRDefault="00841C8D" w:rsidP="00841C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  <w:r w:rsidRPr="00841C8D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uk-UA" w:eastAsia="ru-RU"/>
        </w:rPr>
        <w:t>Конспект  уроку</w:t>
      </w:r>
    </w:p>
    <w:p w:rsidR="00841C8D" w:rsidRPr="00841C8D" w:rsidRDefault="00841C8D" w:rsidP="00841C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uk-UA" w:eastAsia="ru-RU"/>
        </w:rPr>
      </w:pPr>
      <w:r w:rsidRPr="00841C8D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uk-UA" w:eastAsia="ru-RU"/>
        </w:rPr>
        <w:t>з основ здоров</w:t>
      </w:r>
      <w:r w:rsidRPr="009A4399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  <w:t>’</w:t>
      </w:r>
      <w:r w:rsidRPr="00841C8D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uk-UA" w:eastAsia="ru-RU"/>
        </w:rPr>
        <w:t>я</w:t>
      </w:r>
    </w:p>
    <w:p w:rsidR="00841C8D" w:rsidRPr="00841C8D" w:rsidRDefault="00841C8D" w:rsidP="00841C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uk-UA" w:eastAsia="ru-RU"/>
        </w:rPr>
      </w:pPr>
      <w:r w:rsidRPr="00841C8D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uk-UA" w:eastAsia="ru-RU"/>
        </w:rPr>
        <w:t>у 4-В класі</w:t>
      </w:r>
    </w:p>
    <w:p w:rsidR="00841C8D" w:rsidRPr="00841C8D" w:rsidRDefault="00841C8D" w:rsidP="00841C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uk-UA" w:eastAsia="ru-RU"/>
        </w:rPr>
      </w:pPr>
      <w:r w:rsidRPr="00841C8D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uk-UA" w:eastAsia="ru-RU"/>
        </w:rPr>
        <w:t>на тему:</w:t>
      </w:r>
    </w:p>
    <w:p w:rsidR="00841C8D" w:rsidRPr="00841C8D" w:rsidRDefault="00841C8D" w:rsidP="00841C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uk-UA" w:eastAsia="ru-RU"/>
        </w:rPr>
      </w:pPr>
      <w:r w:rsidRPr="00841C8D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uk-UA" w:eastAsia="ru-RU"/>
        </w:rPr>
        <w:t>«Безпека пасажирів»</w:t>
      </w:r>
    </w:p>
    <w:p w:rsidR="00841C8D" w:rsidRDefault="00841C8D" w:rsidP="00841C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841C8D" w:rsidRPr="00106251" w:rsidRDefault="00841C8D" w:rsidP="00841C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841C8D" w:rsidRDefault="00841C8D" w:rsidP="00841C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841C8D" w:rsidRDefault="00841C8D" w:rsidP="00841C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841C8D" w:rsidRPr="00106251" w:rsidRDefault="00841C8D" w:rsidP="00841C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841C8D" w:rsidRDefault="00841C8D" w:rsidP="00841C8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Підготувала вчитель початкових класів:</w:t>
      </w:r>
    </w:p>
    <w:p w:rsidR="00841C8D" w:rsidRPr="00106251" w:rsidRDefault="00841C8D" w:rsidP="00841C8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Яковлєва В. О.</w:t>
      </w:r>
    </w:p>
    <w:p w:rsidR="00841C8D" w:rsidRDefault="00841C8D" w:rsidP="00841C8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841C8D" w:rsidRDefault="00841C8D" w:rsidP="00841C8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841C8D" w:rsidRPr="00841C8D" w:rsidRDefault="00841C8D" w:rsidP="00841C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</w:p>
    <w:p w:rsidR="00841C8D" w:rsidRDefault="00841C8D" w:rsidP="00841C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Дніпро</w:t>
      </w:r>
    </w:p>
    <w:p w:rsidR="009A4399" w:rsidRDefault="009A4399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F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 Тема:</w:t>
      </w:r>
      <w:r w:rsidRPr="00C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Безпека пасажирів.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 Мет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а:</w:t>
      </w:r>
      <w:r w:rsidRPr="00CB0F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  вміння вчитися –</w:t>
      </w: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навчати школярів організовувати свою 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             навчальну діяльність, відразу переключатись на нову роботу, 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             мати власну думку, </w:t>
      </w: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обґрунтовувати її;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                 загальнокультурної – </w:t>
      </w: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набуті знання, уміння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             під час виконання соціальних ролей, вчити учнів зв</w:t>
      </w: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язно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             висловлюватись;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                соціальної –</w:t>
      </w: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сприяти набуттю навичок правомірної поведінки,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розвивати у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             поведінку;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                </w:t>
      </w:r>
      <w:proofErr w:type="spellStart"/>
      <w:r w:rsidRPr="00CB0F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здоров’язбережувальної</w:t>
      </w:r>
      <w:proofErr w:type="spellEnd"/>
      <w:r w:rsidRPr="00CB0F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–</w:t>
      </w: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працювати над удосконаленням 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             соціальної та духовної складової здоров</w:t>
      </w: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я;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                інформаційно-комунікативної –</w:t>
      </w:r>
      <w:r w:rsidRPr="00CB0F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навчати учнів аналізувати й 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             відстоювати потрібну інформацію, переносити набутий 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             життєвий досвід у нову</w:t>
      </w: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                 формування предметних компетентностей: </w:t>
      </w: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 учнів 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              із видами громадського транспорту, допомогти їм засвоїти 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              правила поведінки і 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громадським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транспортом, 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посадки і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розвивати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спостережливість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самостійність; виховувати культуру 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громадському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   Обладнання: </w:t>
      </w: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предметні малюнки, загадки, картки, зошити з друкованою 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    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               основою, </w:t>
      </w: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тестові завдання.</w:t>
      </w:r>
    </w:p>
    <w:p w:rsidR="00CB0FD6" w:rsidRPr="00CB0FD6" w:rsidRDefault="00CB0FD6" w:rsidP="00CB0FD6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   Тип уроку: </w:t>
      </w:r>
      <w:r w:rsidRPr="00CB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 вивчення нового матеріалу</w:t>
      </w:r>
    </w:p>
    <w:p w:rsidR="00CB0FD6" w:rsidRPr="00CB0FD6" w:rsidRDefault="00CB0FD6" w:rsidP="00CB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D6" w:rsidRDefault="00CB0FD6" w:rsidP="00CB0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B0F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Хід уроку</w:t>
      </w:r>
    </w:p>
    <w:p w:rsidR="00CB0FD6" w:rsidRPr="00CB0FD6" w:rsidRDefault="00CB0FD6" w:rsidP="00CB0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І.   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Організаційний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момент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 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Актуалізація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опорних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знань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мотивація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навчальної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діяльності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 Робота над загадками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Дім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роботу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на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курячих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ногах, у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гумових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чобітках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 (Автобус)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будиночки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містом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біжать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Хлопчики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дівчатка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будиночках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 (Трамвай)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салон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істкий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комфортабельний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зручний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маршрутом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струм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дроту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Тролейбус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землею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диво – все там чисто і красиво,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тунелях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залізниця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поїзд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хутко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скрізь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домчиться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(Метро)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Бесіда</w:t>
      </w:r>
      <w:proofErr w:type="spellEnd"/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Яку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відгадок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 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 вам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морський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ічковий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повітряний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автомобільний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</w:t>
      </w: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вантажні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пасажирські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Повідомлення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теми і мети уроку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ізнаєтеся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</w:t>
      </w: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порту,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громадським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Вивчення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</w:t>
      </w:r>
      <w:proofErr w:type="gram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іалу</w:t>
      </w:r>
      <w:proofErr w:type="spellEnd"/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Вправа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Гронування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 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 вам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метро, ав</w:t>
      </w: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тобус,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тролейбус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трамвай,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мікроавтобус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пасажирський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теплохід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пасажирський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поїзд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есіда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малюнками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Робота в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зошитах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друкованою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основою</w:t>
      </w:r>
      <w:r w:rsidR="00962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Позначте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транспорту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користуються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твоєї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ore"/>
      <w:bookmarkEnd w:id="0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Бесіда</w:t>
      </w:r>
      <w:proofErr w:type="spellEnd"/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Як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називаються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користуються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транспортом? (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Вам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напевно,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доводилося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пасажирами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Де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трібно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транспорт?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вірша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962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знюк</w:t>
      </w:r>
      <w:proofErr w:type="spellEnd"/>
      <w:r w:rsidR="0096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</w:t>
      </w:r>
      <w:proofErr w:type="spellStart"/>
      <w:r w:rsidR="00962E2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зупинці</w:t>
      </w:r>
      <w:proofErr w:type="spellEnd"/>
      <w:r w:rsidR="0096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Для того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штовхання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зайти і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вила.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Робота в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групах</w:t>
      </w:r>
      <w:proofErr w:type="spellEnd"/>
      <w:proofErr w:type="gram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</w:t>
      </w:r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 гр. – на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зупинці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автобус, трамвай,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тролейбус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зупинках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не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проїжджу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не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гратися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бігати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зупинці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поводитися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дбайливо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ставитися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 гр. – в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салоні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транспорту: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</w:t>
      </w:r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сидіти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дозволено) у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призначених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тримаючись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поручень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пристосування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пересування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обладнаному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ременями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треба бути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пристебнутим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галасувати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Вивчення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поведінки</w:t>
      </w:r>
      <w:proofErr w:type="spellEnd"/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дотримуєтеся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Доповніть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 Не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шуміти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штовхатись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чемно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лагідно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триматись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 Без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квиточка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їхать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 Старшим людям, як годиться, треба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ісцем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поступиться.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штовхайся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потихеньку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просувайся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 Як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зійшов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ішохідний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Ознайомлення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знаками,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позначають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зупинки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транспорту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Пасажирського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обладнаній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зупинці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зупинці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бігати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галасувати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штовхати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Не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вибігати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проїжджу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Робота в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зошитах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друкованою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основою</w:t>
      </w:r>
      <w:r w:rsidR="00962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Розгляньте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знаки.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означають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Розфарбуйте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автобуса.       2)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тролейбуса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трамвая.        4)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 Робота в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групах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гр. – правила посадки: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</w:t>
      </w:r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виходять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транспорту, а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штовхаючись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чергою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людей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похилого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малень</w:t>
      </w: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кими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інваліді</w:t>
      </w:r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 гр. – правила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висадки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не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самові</w:t>
      </w:r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ідкривати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штовхаючись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чергою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трамвая 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проїжджу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дороги.    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Правила переходу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вулиці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ісля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висадки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транспорту: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Автобус і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тролейбус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ззаду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трамвай -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спереду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зустрічні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рейки.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почекай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доки транспорт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від'їде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зможеш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оглядітися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висадки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автобуса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тролейбуса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пішохідного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переходу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перехрестя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перейти дорогу.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переходу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перехрестя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дочекатися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від'їде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тролейбус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переконавшись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проїжджа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вільна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дорогу.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«Добери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малюнок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ззаду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автобус, троллейбус (мал.).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спереду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трамвай (мал.).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 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Узагальнення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систематизація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отриманих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знань</w:t>
      </w:r>
      <w:proofErr w:type="spellEnd"/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  Робота над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прислів'ям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теплого слова і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розмерзає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Технологія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ічечка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Сів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 – не забудь: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Пасажиром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чемним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будь!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Опрацювання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вірша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Г.Бойка «У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громадському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транспорті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Третій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зайвий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 </w:t>
      </w: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Автобус,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самоскид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трамвай.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Трамвай,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швидка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метро.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Теплохід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іжміський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пасажирський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Тестові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завдання</w:t>
      </w: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"Заборонено — дозволено".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шумливі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наші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тротуару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Пустувати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тут, де люди, — ... (заборонено).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Стань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взірцевим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ішоходом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!   Це — ... (дозволено).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заходиш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трамвая,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уперед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пройди,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крутись, це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</w:t>
      </w:r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їхать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"зайцем" —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це — ...  (заборонено).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це — ... (дозволено).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гуляєш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ігаючи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забудь: 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Переходиш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перехрестя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особливо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пильним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... (заборонено).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(дозволено).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VI.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ідсумок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уроку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1.    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Продовж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речення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Людей,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їдуть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Сідати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на …</w:t>
      </w:r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Коли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заходиш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транспорт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виходиш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…</w:t>
      </w:r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забувай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поступатися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трамваї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тролейбусі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…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виходь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…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Технологія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Мікрофон</w:t>
      </w:r>
      <w:proofErr w:type="spellEnd"/>
      <w:r w:rsidRPr="00C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користуєтеся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Як правильно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транспорту?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Як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поводитися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посадки?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Кому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посадки?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Кого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</w:t>
      </w:r>
      <w:proofErr w:type="spellStart"/>
      <w:proofErr w:type="gram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посадки?</w:t>
      </w:r>
    </w:p>
    <w:p w:rsidR="00CB0FD6" w:rsidRPr="00CB0FD6" w:rsidRDefault="00CB0FD6" w:rsidP="00CB0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Де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очікувати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пасажирського</w:t>
      </w:r>
      <w:proofErr w:type="spellEnd"/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транспорту?</w:t>
      </w:r>
    </w:p>
    <w:p w:rsidR="00316042" w:rsidRPr="00CB0FD6" w:rsidRDefault="00316042" w:rsidP="00CB0F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6042" w:rsidRPr="00CB0FD6" w:rsidSect="0031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CB0FD6"/>
    <w:rsid w:val="000C7125"/>
    <w:rsid w:val="00316042"/>
    <w:rsid w:val="003D4B44"/>
    <w:rsid w:val="00474591"/>
    <w:rsid w:val="00841C8D"/>
    <w:rsid w:val="00962E22"/>
    <w:rsid w:val="009A4399"/>
    <w:rsid w:val="00CB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4872</Words>
  <Characters>2778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2017-11-11T16:32:00Z</dcterms:created>
  <dcterms:modified xsi:type="dcterms:W3CDTF">2018-10-07T14:12:00Z</dcterms:modified>
</cp:coreProperties>
</file>